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84415" w14:textId="77777777" w:rsidR="00C51A5E" w:rsidRDefault="00C313FB">
      <w:r>
        <w:t>Ahmad Alkhladi</w:t>
      </w:r>
    </w:p>
    <w:p w14:paraId="4E089BA4" w14:textId="77777777" w:rsidR="00C313FB" w:rsidRDefault="00C313FB"/>
    <w:p w14:paraId="3B47BD64" w14:textId="77777777" w:rsidR="00C313FB" w:rsidRDefault="00C313FB">
      <w:r>
        <w:t>Martha Testalidet</w:t>
      </w:r>
    </w:p>
    <w:p w14:paraId="4A3984DD" w14:textId="77777777" w:rsidR="00C313FB" w:rsidRDefault="00C313FB"/>
    <w:p w14:paraId="1BAADC77" w14:textId="77777777" w:rsidR="00C313FB" w:rsidRDefault="00C313FB">
      <w:r>
        <w:t>English 1020-033</w:t>
      </w:r>
    </w:p>
    <w:p w14:paraId="04D89454" w14:textId="77777777" w:rsidR="00C313FB" w:rsidRDefault="00C313FB"/>
    <w:p w14:paraId="03BF1EDB" w14:textId="555FFDF2" w:rsidR="00C313FB" w:rsidRDefault="004C2185">
      <w:r>
        <w:t>25</w:t>
      </w:r>
      <w:r w:rsidR="00BC243F">
        <w:t>, Oct,</w:t>
      </w:r>
      <w:r w:rsidR="00C313FB">
        <w:t>2018</w:t>
      </w:r>
    </w:p>
    <w:p w14:paraId="02436F30" w14:textId="77777777" w:rsidR="00C313FB" w:rsidRDefault="00C313FB"/>
    <w:p w14:paraId="2C2761EC" w14:textId="1459277C" w:rsidR="00455DC2" w:rsidRDefault="00693913" w:rsidP="00837908">
      <w:pPr>
        <w:jc w:val="center"/>
      </w:pPr>
      <w:r>
        <w:t>World with Out Borders?</w:t>
      </w:r>
    </w:p>
    <w:p w14:paraId="3B4C75D9" w14:textId="77777777" w:rsidR="00693913" w:rsidRDefault="00693913" w:rsidP="00837908">
      <w:pPr>
        <w:jc w:val="center"/>
      </w:pPr>
    </w:p>
    <w:p w14:paraId="7F51C957" w14:textId="77777777" w:rsidR="00693913" w:rsidRDefault="00693913" w:rsidP="00C95E3E">
      <w:pPr>
        <w:spacing w:line="480" w:lineRule="auto"/>
        <w:jc w:val="center"/>
      </w:pPr>
    </w:p>
    <w:p w14:paraId="3DFA785D" w14:textId="10CEFEB6" w:rsidR="00455DC2" w:rsidRDefault="00693913" w:rsidP="00C95E3E">
      <w:pPr>
        <w:spacing w:line="480" w:lineRule="auto"/>
      </w:pPr>
      <w:r>
        <w:t xml:space="preserve">Golberg stated that the earth was not divided into countries or territories on the old maps. In 1945 the United nation was founded, the world at that era was full of empires. The number of citizenship of dependent countries have been increase since 1945. A man called Davis served in WWII and he have killed dozens of people, he started asking himself couple of questions daily ever since the war, he was thinking about a peaceful world with no violence and then he announced that he is a citizen of the world. After a while the same Man Davis </w:t>
      </w:r>
      <w:r w:rsidR="00DC2179">
        <w:t>stormed the United nation in a meeting more than 10,000 advocates of human rights, a day after that the declaration of human rights was passed, But the problem of the borders still exists. Borders define the outsider and the insider trying to label people as immigrant, tourist etc. Some might argue that war happens between two nations so if there were no nation there will not be war, but According to Golberg “Internal borders within people creates internal war and then the real war exists</w:t>
      </w:r>
      <w:r w:rsidR="00E34671">
        <w:t>”. That</w:t>
      </w:r>
      <w:r w:rsidR="00C95E3E">
        <w:t xml:space="preserve"> why the author if with the one government world rather than non-government world , Because the problem is within people.</w:t>
      </w:r>
    </w:p>
    <w:p w14:paraId="61C6EE3B" w14:textId="09EA651D" w:rsidR="00C313FB" w:rsidRDefault="00DC2179" w:rsidP="00837908">
      <w:pPr>
        <w:spacing w:line="480" w:lineRule="auto"/>
      </w:pPr>
      <w:r>
        <w:t xml:space="preserve"> </w:t>
      </w:r>
    </w:p>
    <w:p w14:paraId="1868EDE8" w14:textId="2CBCE657" w:rsidR="00F01AE6" w:rsidRDefault="00F01AE6" w:rsidP="00F01AE6">
      <w:pPr>
        <w:spacing w:line="480" w:lineRule="auto"/>
        <w:jc w:val="center"/>
      </w:pPr>
      <w:r>
        <w:t>Work cited</w:t>
      </w:r>
    </w:p>
    <w:p w14:paraId="1EE8370B" w14:textId="6AB751B0" w:rsidR="00F01AE6" w:rsidRPr="00F01AE6" w:rsidRDefault="00C95E3E" w:rsidP="00E34671">
      <w:pPr>
        <w:jc w:val="center"/>
      </w:pPr>
      <w:r>
        <w:rPr>
          <w:rFonts w:ascii="Helvetica Neue" w:eastAsia="Times New Roman" w:hAnsi="Helvetica Neue"/>
          <w:color w:val="2D3B45"/>
        </w:rPr>
        <w:t>Golberg</w:t>
      </w:r>
      <w:r w:rsidR="00404E59">
        <w:rPr>
          <w:rFonts w:ascii="Helvetica Neue" w:eastAsia="Times New Roman" w:hAnsi="Helvetica Neue"/>
          <w:color w:val="2D3B45"/>
        </w:rPr>
        <w:t>,Stefany</w:t>
      </w:r>
      <w:r w:rsidR="00F01AE6">
        <w:rPr>
          <w:rFonts w:ascii="Helvetica Neue" w:eastAsia="Times New Roman" w:hAnsi="Helvetica Neue"/>
          <w:color w:val="2D3B45"/>
        </w:rPr>
        <w:t xml:space="preserve"> </w:t>
      </w:r>
      <w:r w:rsidR="00F01AE6">
        <w:t>“</w:t>
      </w:r>
      <w:r>
        <w:t>World with Out Borders?</w:t>
      </w:r>
      <w:r w:rsidR="00404E59">
        <w:t>”(can we rethink a world with out borders?</w:t>
      </w:r>
      <w:bookmarkStart w:id="0" w:name="_GoBack"/>
      <w:bookmarkEnd w:id="0"/>
      <w:r w:rsidR="00404E59">
        <w:t>)</w:t>
      </w:r>
      <w:r>
        <w:t>2013, pp. 316-321</w:t>
      </w:r>
    </w:p>
    <w:p w14:paraId="0C7B9674" w14:textId="77777777" w:rsidR="00F01AE6" w:rsidRDefault="00F01AE6" w:rsidP="00837908">
      <w:pPr>
        <w:spacing w:line="480" w:lineRule="auto"/>
      </w:pPr>
    </w:p>
    <w:p w14:paraId="5626DD11" w14:textId="49B37980" w:rsidR="00F01AE6" w:rsidRPr="00F01AE6" w:rsidRDefault="00F01AE6" w:rsidP="00F01AE6">
      <w:pPr>
        <w:rPr>
          <w:rFonts w:eastAsia="Times New Roman"/>
        </w:rPr>
      </w:pPr>
    </w:p>
    <w:p w14:paraId="645DDEE2" w14:textId="77777777" w:rsidR="00F01AE6" w:rsidRDefault="00F01AE6" w:rsidP="00837908">
      <w:pPr>
        <w:spacing w:line="480" w:lineRule="auto"/>
      </w:pPr>
    </w:p>
    <w:p w14:paraId="65DD598A" w14:textId="77777777" w:rsidR="00F01AE6" w:rsidRDefault="00F01AE6" w:rsidP="00837908">
      <w:pPr>
        <w:spacing w:line="480" w:lineRule="auto"/>
      </w:pPr>
    </w:p>
    <w:p w14:paraId="003C6EE1" w14:textId="77777777" w:rsidR="00F01AE6" w:rsidRDefault="00F01AE6" w:rsidP="00837908">
      <w:pPr>
        <w:spacing w:line="480" w:lineRule="auto"/>
      </w:pPr>
    </w:p>
    <w:p w14:paraId="27AE2819" w14:textId="77777777" w:rsidR="00C313FB" w:rsidRDefault="00C313FB" w:rsidP="00C313FB">
      <w:pPr>
        <w:jc w:val="center"/>
      </w:pPr>
    </w:p>
    <w:p w14:paraId="5F4518AD" w14:textId="77777777" w:rsidR="00C313FB" w:rsidRPr="00C313FB" w:rsidRDefault="00C313FB" w:rsidP="00C313FB"/>
    <w:sectPr w:rsidR="00C313FB" w:rsidRPr="00C313FB" w:rsidSect="00CC4702">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B6485" w14:textId="77777777" w:rsidR="003B32C8" w:rsidRDefault="003B32C8" w:rsidP="003D0281">
      <w:r>
        <w:separator/>
      </w:r>
    </w:p>
  </w:endnote>
  <w:endnote w:type="continuationSeparator" w:id="0">
    <w:p w14:paraId="63E73A39" w14:textId="77777777" w:rsidR="003B32C8" w:rsidRDefault="003B32C8" w:rsidP="003D0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61C3F" w14:textId="77777777" w:rsidR="003B32C8" w:rsidRDefault="003B32C8" w:rsidP="003D0281">
      <w:r>
        <w:separator/>
      </w:r>
    </w:p>
  </w:footnote>
  <w:footnote w:type="continuationSeparator" w:id="0">
    <w:p w14:paraId="56A9F4CD" w14:textId="77777777" w:rsidR="003B32C8" w:rsidRDefault="003B32C8" w:rsidP="003D028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FB1821" w14:textId="77777777" w:rsidR="003D0281" w:rsidRDefault="003D0281" w:rsidP="00CD6E80">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D996C8" w14:textId="77777777" w:rsidR="003D0281" w:rsidRDefault="003D0281" w:rsidP="003D028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338A9" w14:textId="1A581D52" w:rsidR="003D0281" w:rsidRDefault="00117979" w:rsidP="00CD6E80">
    <w:pPr>
      <w:pStyle w:val="Header"/>
      <w:framePr w:wrap="none" w:vAnchor="text" w:hAnchor="margin" w:xAlign="right" w:y="1"/>
      <w:rPr>
        <w:rStyle w:val="PageNumber"/>
      </w:rPr>
    </w:pPr>
    <w:r>
      <w:rPr>
        <w:rStyle w:val="PageNumber"/>
      </w:rPr>
      <w:t xml:space="preserve">Alkhaldi </w:t>
    </w:r>
    <w:r w:rsidR="003D0281">
      <w:rPr>
        <w:rStyle w:val="PageNumber"/>
      </w:rPr>
      <w:fldChar w:fldCharType="begin"/>
    </w:r>
    <w:r w:rsidR="003D0281">
      <w:rPr>
        <w:rStyle w:val="PageNumber"/>
      </w:rPr>
      <w:instrText xml:space="preserve">PAGE  </w:instrText>
    </w:r>
    <w:r w:rsidR="003D0281">
      <w:rPr>
        <w:rStyle w:val="PageNumber"/>
      </w:rPr>
      <w:fldChar w:fldCharType="separate"/>
    </w:r>
    <w:r w:rsidR="003B32C8">
      <w:rPr>
        <w:rStyle w:val="PageNumber"/>
        <w:noProof/>
      </w:rPr>
      <w:t>1</w:t>
    </w:r>
    <w:r w:rsidR="003D0281">
      <w:rPr>
        <w:rStyle w:val="PageNumber"/>
      </w:rPr>
      <w:fldChar w:fldCharType="end"/>
    </w:r>
  </w:p>
  <w:p w14:paraId="0391B20B" w14:textId="77777777" w:rsidR="003D0281" w:rsidRDefault="003D0281" w:rsidP="003D028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3FB"/>
    <w:rsid w:val="0001599E"/>
    <w:rsid w:val="00087B1E"/>
    <w:rsid w:val="00117979"/>
    <w:rsid w:val="001C4E53"/>
    <w:rsid w:val="001E6053"/>
    <w:rsid w:val="003B32C8"/>
    <w:rsid w:val="003B3348"/>
    <w:rsid w:val="003D0281"/>
    <w:rsid w:val="003E2297"/>
    <w:rsid w:val="00404E59"/>
    <w:rsid w:val="00455DC2"/>
    <w:rsid w:val="004C2185"/>
    <w:rsid w:val="004E5E4B"/>
    <w:rsid w:val="00562F08"/>
    <w:rsid w:val="005F495B"/>
    <w:rsid w:val="006070AB"/>
    <w:rsid w:val="006734DA"/>
    <w:rsid w:val="00693913"/>
    <w:rsid w:val="006D6322"/>
    <w:rsid w:val="00713A5B"/>
    <w:rsid w:val="00730673"/>
    <w:rsid w:val="00837908"/>
    <w:rsid w:val="00874DDC"/>
    <w:rsid w:val="00885FF2"/>
    <w:rsid w:val="00A80031"/>
    <w:rsid w:val="00A85069"/>
    <w:rsid w:val="00AF5A3F"/>
    <w:rsid w:val="00B34335"/>
    <w:rsid w:val="00B363A9"/>
    <w:rsid w:val="00B42B74"/>
    <w:rsid w:val="00BC243F"/>
    <w:rsid w:val="00C313FB"/>
    <w:rsid w:val="00C51A5E"/>
    <w:rsid w:val="00C87B32"/>
    <w:rsid w:val="00C95E3E"/>
    <w:rsid w:val="00CA6285"/>
    <w:rsid w:val="00CC4702"/>
    <w:rsid w:val="00D6074F"/>
    <w:rsid w:val="00DC2179"/>
    <w:rsid w:val="00DF6285"/>
    <w:rsid w:val="00E34671"/>
    <w:rsid w:val="00EE0350"/>
    <w:rsid w:val="00F01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57EF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1AE6"/>
    <w:rPr>
      <w:rFonts w:ascii="Times New Roman" w:hAnsi="Times New Roman" w:cs="Times New Roman"/>
    </w:rPr>
  </w:style>
  <w:style w:type="paragraph" w:styleId="Heading5">
    <w:name w:val="heading 5"/>
    <w:basedOn w:val="Normal"/>
    <w:link w:val="Heading5Char"/>
    <w:uiPriority w:val="9"/>
    <w:qFormat/>
    <w:rsid w:val="00F01AE6"/>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0281"/>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3D0281"/>
  </w:style>
  <w:style w:type="character" w:styleId="PageNumber">
    <w:name w:val="page number"/>
    <w:basedOn w:val="DefaultParagraphFont"/>
    <w:uiPriority w:val="99"/>
    <w:semiHidden/>
    <w:unhideWhenUsed/>
    <w:rsid w:val="003D0281"/>
  </w:style>
  <w:style w:type="paragraph" w:styleId="Footer">
    <w:name w:val="footer"/>
    <w:basedOn w:val="Normal"/>
    <w:link w:val="FooterChar"/>
    <w:uiPriority w:val="99"/>
    <w:unhideWhenUsed/>
    <w:rsid w:val="0001599E"/>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1599E"/>
  </w:style>
  <w:style w:type="character" w:customStyle="1" w:styleId="Heading5Char">
    <w:name w:val="Heading 5 Char"/>
    <w:basedOn w:val="DefaultParagraphFont"/>
    <w:link w:val="Heading5"/>
    <w:uiPriority w:val="9"/>
    <w:rsid w:val="00F01AE6"/>
    <w:rPr>
      <w:rFonts w:ascii="Times New Roman" w:hAnsi="Times New Roman" w:cs="Times New Roman"/>
      <w:b/>
      <w:bCs/>
      <w:sz w:val="20"/>
      <w:szCs w:val="20"/>
    </w:rPr>
  </w:style>
  <w:style w:type="character" w:customStyle="1" w:styleId="result-subtitle">
    <w:name w:val="result-subtitle"/>
    <w:basedOn w:val="DefaultParagraphFont"/>
    <w:rsid w:val="00F01AE6"/>
  </w:style>
  <w:style w:type="character" w:customStyle="1" w:styleId="apple-converted-space">
    <w:name w:val="apple-converted-space"/>
    <w:basedOn w:val="DefaultParagraphFont"/>
    <w:rsid w:val="00F01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161372">
      <w:bodyDiv w:val="1"/>
      <w:marLeft w:val="0"/>
      <w:marRight w:val="0"/>
      <w:marTop w:val="0"/>
      <w:marBottom w:val="0"/>
      <w:divBdr>
        <w:top w:val="none" w:sz="0" w:space="0" w:color="auto"/>
        <w:left w:val="none" w:sz="0" w:space="0" w:color="auto"/>
        <w:bottom w:val="none" w:sz="0" w:space="0" w:color="auto"/>
        <w:right w:val="none" w:sz="0" w:space="0" w:color="auto"/>
      </w:divBdr>
    </w:div>
    <w:div w:id="436367441">
      <w:bodyDiv w:val="1"/>
      <w:marLeft w:val="0"/>
      <w:marRight w:val="0"/>
      <w:marTop w:val="0"/>
      <w:marBottom w:val="0"/>
      <w:divBdr>
        <w:top w:val="none" w:sz="0" w:space="0" w:color="auto"/>
        <w:left w:val="none" w:sz="0" w:space="0" w:color="auto"/>
        <w:bottom w:val="none" w:sz="0" w:space="0" w:color="auto"/>
        <w:right w:val="none" w:sz="0" w:space="0" w:color="auto"/>
      </w:divBdr>
    </w:div>
    <w:div w:id="599803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3AD0ABD-7B53-134D-8527-F4E12C712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205</Words>
  <Characters>1175</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cp:revision>
  <dcterms:created xsi:type="dcterms:W3CDTF">2018-09-12T15:28:00Z</dcterms:created>
  <dcterms:modified xsi:type="dcterms:W3CDTF">2018-10-25T19:04:00Z</dcterms:modified>
</cp:coreProperties>
</file>